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9360" w:type="dxa"/>
        <w:tblInd w:w="-612" w:type="dxa"/>
        <w:tblLook w:val="04A0" w:firstRow="1" w:lastRow="0" w:firstColumn="1" w:lastColumn="0" w:noHBand="0" w:noVBand="1"/>
      </w:tblPr>
      <w:tblGrid>
        <w:gridCol w:w="8730"/>
        <w:gridCol w:w="630"/>
      </w:tblGrid>
      <w:tr w:rsidR="00C00AEB" w:rsidTr="008A2FFB">
        <w:trPr>
          <w:trHeight w:val="980"/>
        </w:trPr>
        <w:tc>
          <w:tcPr>
            <w:tcW w:w="8730" w:type="dxa"/>
            <w:tcBorders>
              <w:top w:val="nil"/>
              <w:left w:val="nil"/>
              <w:bottom w:val="nil"/>
              <w:right w:val="nil"/>
            </w:tcBorders>
          </w:tcPr>
          <w:p w:rsidR="00C00AEB" w:rsidRDefault="00BF6B84" w:rsidP="00BF6B84">
            <w:pPr>
              <w:jc w:val="center"/>
              <w:rPr>
                <w:rFonts w:ascii="TH SarabunPSK" w:hAnsi="TH SarabunPSK" w:cs="TH SarabunPSK"/>
                <w:sz w:val="40"/>
                <w:szCs w:val="40"/>
                <w:lang w:val="en-GB"/>
              </w:rPr>
            </w:pPr>
            <w:r w:rsidRPr="00BF6B84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  <w:lang w:val="en-GB"/>
              </w:rPr>
              <w:t xml:space="preserve">            สารบัญ</w:t>
            </w:r>
          </w:p>
          <w:p w:rsidR="00BF6B84" w:rsidRPr="00BF6B84" w:rsidRDefault="00BF6B84" w:rsidP="00BF6B84">
            <w:pPr>
              <w:jc w:val="center"/>
              <w:rPr>
                <w:rFonts w:ascii="TH SarabunPSK" w:hAnsi="TH SarabunPSK" w:cs="TH SarabunPSK"/>
                <w:sz w:val="40"/>
                <w:szCs w:val="40"/>
                <w:lang w:val="en-GB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BF6B84" w:rsidRDefault="00BF6B84" w:rsidP="00A80E7D">
            <w:pPr>
              <w:jc w:val="center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  <w:p w:rsidR="00C00AEB" w:rsidRPr="00C00AEB" w:rsidRDefault="00C00AEB" w:rsidP="00A80E7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หน้า</w:t>
            </w:r>
          </w:p>
        </w:tc>
      </w:tr>
      <w:tr w:rsidR="00C00AEB" w:rsidTr="008A2FFB">
        <w:tc>
          <w:tcPr>
            <w:tcW w:w="8730" w:type="dxa"/>
            <w:tcBorders>
              <w:top w:val="nil"/>
              <w:left w:val="nil"/>
              <w:bottom w:val="nil"/>
              <w:right w:val="nil"/>
            </w:tcBorders>
          </w:tcPr>
          <w:p w:rsidR="00C00AEB" w:rsidRPr="00C00AEB" w:rsidRDefault="00C00AEB" w:rsidP="00C00AEB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C00AEB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บทคัดย่อภาษาไทย</w:t>
            </w:r>
            <w:r w:rsidR="007078BF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.....................................................................................................................................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C00AEB" w:rsidRPr="00C00AEB" w:rsidRDefault="008A2FFB" w:rsidP="00A80E7D">
            <w:pPr>
              <w:jc w:val="center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ก</w:t>
            </w:r>
            <w:r w:rsidR="00C00AEB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 </w:t>
            </w:r>
          </w:p>
        </w:tc>
      </w:tr>
      <w:tr w:rsidR="00C00AEB" w:rsidTr="008A2FFB">
        <w:tc>
          <w:tcPr>
            <w:tcW w:w="8730" w:type="dxa"/>
            <w:tcBorders>
              <w:top w:val="nil"/>
              <w:left w:val="nil"/>
              <w:bottom w:val="nil"/>
              <w:right w:val="nil"/>
            </w:tcBorders>
          </w:tcPr>
          <w:p w:rsidR="00C00AEB" w:rsidRPr="00C00AEB" w:rsidRDefault="00C00AEB" w:rsidP="00C00AEB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C00AEB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บทคัดย่อภาษาอังกฤษ</w:t>
            </w:r>
            <w:r w:rsidR="00A24F18" w:rsidRPr="00A24F1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.................................................................................................................</w:t>
            </w:r>
            <w:r w:rsidR="00A24F1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C00AEB" w:rsidRPr="00C00AEB" w:rsidRDefault="0030093A" w:rsidP="00A80E7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ข</w:t>
            </w:r>
          </w:p>
        </w:tc>
      </w:tr>
      <w:tr w:rsidR="00C00AEB" w:rsidTr="008A2FFB">
        <w:tc>
          <w:tcPr>
            <w:tcW w:w="8730" w:type="dxa"/>
            <w:tcBorders>
              <w:top w:val="nil"/>
              <w:left w:val="nil"/>
              <w:bottom w:val="nil"/>
              <w:right w:val="nil"/>
            </w:tcBorders>
          </w:tcPr>
          <w:p w:rsidR="00C00AEB" w:rsidRPr="00C00AEB" w:rsidRDefault="00C00AEB" w:rsidP="00C00AEB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C00AEB" w:rsidRPr="00C00AEB" w:rsidRDefault="00C00AEB" w:rsidP="00A80E7D">
            <w:pPr>
              <w:jc w:val="center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</w:tr>
      <w:tr w:rsidR="00C00AEB" w:rsidTr="008A2FFB">
        <w:tc>
          <w:tcPr>
            <w:tcW w:w="8730" w:type="dxa"/>
            <w:tcBorders>
              <w:top w:val="nil"/>
              <w:left w:val="nil"/>
              <w:bottom w:val="nil"/>
              <w:right w:val="nil"/>
            </w:tcBorders>
          </w:tcPr>
          <w:p w:rsidR="00C00AEB" w:rsidRPr="00C00AEB" w:rsidRDefault="00C00AEB" w:rsidP="00C00AEB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C00AEB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สารบัญ</w:t>
            </w:r>
            <w:r w:rsidR="00A24F18" w:rsidRPr="00A24F1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.................................................................................................................</w:t>
            </w:r>
            <w:r w:rsidR="00A24F1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.....................................</w:t>
            </w:r>
            <w:r w:rsidR="008A2FFB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C00AEB" w:rsidRPr="00C00AEB" w:rsidRDefault="0030093A" w:rsidP="00A80E7D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ค</w:t>
            </w:r>
          </w:p>
        </w:tc>
      </w:tr>
      <w:tr w:rsidR="00C00AEB" w:rsidTr="008A2FFB">
        <w:tc>
          <w:tcPr>
            <w:tcW w:w="8730" w:type="dxa"/>
            <w:tcBorders>
              <w:top w:val="nil"/>
              <w:left w:val="nil"/>
              <w:bottom w:val="nil"/>
              <w:right w:val="nil"/>
            </w:tcBorders>
          </w:tcPr>
          <w:p w:rsidR="00C00AEB" w:rsidRPr="00C00AEB" w:rsidRDefault="007078BF" w:rsidP="007078BF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บทที่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 </w:t>
            </w:r>
            <w:r w:rsidRPr="007078BF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บทนำ</w:t>
            </w:r>
            <w:r w:rsidR="00A24F18" w:rsidRPr="00A24F1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.................................................................................................................</w:t>
            </w:r>
            <w:r w:rsidR="00A24F1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........................</w:t>
            </w:r>
            <w:r w:rsidR="008A2FFB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C00AEB" w:rsidRPr="00C00AEB" w:rsidRDefault="008A2FFB" w:rsidP="00A80E7D">
            <w:pPr>
              <w:jc w:val="center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1</w:t>
            </w:r>
          </w:p>
        </w:tc>
      </w:tr>
      <w:tr w:rsidR="00C00AEB" w:rsidTr="008A2FFB">
        <w:tc>
          <w:tcPr>
            <w:tcW w:w="8730" w:type="dxa"/>
            <w:tcBorders>
              <w:top w:val="nil"/>
              <w:left w:val="nil"/>
              <w:bottom w:val="nil"/>
              <w:right w:val="nil"/>
            </w:tcBorders>
          </w:tcPr>
          <w:p w:rsidR="00C00AEB" w:rsidRPr="00C00AEB" w:rsidRDefault="007078BF" w:rsidP="007078BF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1.1  </w:t>
            </w:r>
            <w:r w:rsidRPr="007078B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078BF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ความเป็นมาและความสำคัญของปัญหา</w:t>
            </w:r>
            <w:r w:rsidR="00A24F1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..........................................................................</w:t>
            </w:r>
            <w:r w:rsidR="008A2FFB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C00AEB" w:rsidRPr="00C00AEB" w:rsidRDefault="008A2FFB" w:rsidP="00A80E7D">
            <w:pPr>
              <w:jc w:val="center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1</w:t>
            </w:r>
          </w:p>
        </w:tc>
      </w:tr>
      <w:tr w:rsidR="007078BF" w:rsidTr="008A2FFB">
        <w:tc>
          <w:tcPr>
            <w:tcW w:w="8730" w:type="dxa"/>
            <w:tcBorders>
              <w:top w:val="nil"/>
              <w:left w:val="nil"/>
              <w:bottom w:val="nil"/>
              <w:right w:val="nil"/>
            </w:tcBorders>
          </w:tcPr>
          <w:p w:rsidR="007078BF" w:rsidRPr="00C00AEB" w:rsidRDefault="007078BF" w:rsidP="007078BF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Pr="007078BF">
              <w:rPr>
                <w:rFonts w:ascii="TH SarabunPSK" w:hAnsi="TH SarabunPSK" w:cs="TH SarabunPSK"/>
                <w:sz w:val="32"/>
                <w:szCs w:val="32"/>
              </w:rPr>
              <w:t xml:space="preserve">1.2   </w:t>
            </w:r>
            <w:r w:rsidRPr="007078BF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วัตถุประสงค์ของการศึกษา</w:t>
            </w:r>
            <w:r w:rsidR="00A24F1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..............................................................................................</w:t>
            </w:r>
            <w:r w:rsidR="008A2FFB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7078BF" w:rsidRPr="00C00AEB" w:rsidRDefault="008A2FFB" w:rsidP="00A80E7D">
            <w:pPr>
              <w:jc w:val="center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3</w:t>
            </w:r>
          </w:p>
        </w:tc>
      </w:tr>
      <w:tr w:rsidR="00C00AEB" w:rsidTr="008A2FFB">
        <w:tc>
          <w:tcPr>
            <w:tcW w:w="8730" w:type="dxa"/>
            <w:tcBorders>
              <w:top w:val="nil"/>
              <w:left w:val="nil"/>
              <w:bottom w:val="nil"/>
              <w:right w:val="nil"/>
            </w:tcBorders>
          </w:tcPr>
          <w:p w:rsidR="00C00AEB" w:rsidRPr="00C00AEB" w:rsidRDefault="00916914" w:rsidP="007078BF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="00E157E3">
              <w:rPr>
                <w:rFonts w:ascii="TH SarabunPSK" w:hAnsi="TH SarabunPSK" w:cs="TH SarabunPSK"/>
                <w:sz w:val="32"/>
                <w:szCs w:val="32"/>
              </w:rPr>
              <w:t>1.3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  </w:t>
            </w:r>
            <w:r w:rsidR="00E157E3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ขอบเขตการศึกษา</w:t>
            </w:r>
            <w:r w:rsidR="00A24F1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............................................................................................................</w:t>
            </w:r>
            <w:r w:rsidR="008A2FFB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C00AEB" w:rsidRPr="00C00AEB" w:rsidRDefault="008A2FFB" w:rsidP="00A80E7D">
            <w:pPr>
              <w:jc w:val="center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3</w:t>
            </w:r>
          </w:p>
        </w:tc>
      </w:tr>
      <w:tr w:rsidR="00C00AEB" w:rsidTr="008A2FFB">
        <w:tc>
          <w:tcPr>
            <w:tcW w:w="8730" w:type="dxa"/>
            <w:tcBorders>
              <w:top w:val="nil"/>
              <w:left w:val="nil"/>
              <w:bottom w:val="nil"/>
              <w:right w:val="nil"/>
            </w:tcBorders>
          </w:tcPr>
          <w:p w:rsidR="00C00AEB" w:rsidRPr="00E157E3" w:rsidRDefault="00916914" w:rsidP="007078BF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="00E157E3">
              <w:rPr>
                <w:rFonts w:ascii="TH SarabunPSK" w:hAnsi="TH SarabunPSK" w:cs="TH SarabunPSK"/>
                <w:sz w:val="32"/>
                <w:szCs w:val="32"/>
              </w:rPr>
              <w:t>1.4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  </w:t>
            </w:r>
            <w:r w:rsidR="00E157E3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นิยามศัพท์เฉพาะ</w:t>
            </w:r>
            <w:r w:rsidR="00A24F1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.............................................................................................................</w:t>
            </w:r>
            <w:r w:rsidR="008A2FFB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C00AEB" w:rsidRPr="00C00AEB" w:rsidRDefault="008A2FFB" w:rsidP="00A80E7D">
            <w:pPr>
              <w:jc w:val="center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3</w:t>
            </w:r>
          </w:p>
        </w:tc>
      </w:tr>
      <w:tr w:rsidR="00C00AEB" w:rsidTr="008A2FFB">
        <w:tc>
          <w:tcPr>
            <w:tcW w:w="8730" w:type="dxa"/>
            <w:tcBorders>
              <w:top w:val="nil"/>
              <w:left w:val="nil"/>
              <w:bottom w:val="nil"/>
              <w:right w:val="nil"/>
            </w:tcBorders>
          </w:tcPr>
          <w:p w:rsidR="00C00AEB" w:rsidRPr="00E157E3" w:rsidRDefault="00916914" w:rsidP="007078BF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="00E157E3">
              <w:rPr>
                <w:rFonts w:ascii="TH SarabunPSK" w:hAnsi="TH SarabunPSK" w:cs="TH SarabunPSK"/>
                <w:sz w:val="32"/>
                <w:szCs w:val="32"/>
              </w:rPr>
              <w:t>1.5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E157E3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ประโยชน์ที่คาดว่าจะได้รับ</w:t>
            </w:r>
            <w:r w:rsidR="00A24F1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...............................................................................................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C00AEB" w:rsidRPr="00C00AEB" w:rsidRDefault="008A2FFB" w:rsidP="00A80E7D">
            <w:pPr>
              <w:jc w:val="center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3</w:t>
            </w:r>
          </w:p>
        </w:tc>
      </w:tr>
      <w:tr w:rsidR="00C00AEB" w:rsidTr="008A2FFB">
        <w:tc>
          <w:tcPr>
            <w:tcW w:w="8730" w:type="dxa"/>
            <w:tcBorders>
              <w:top w:val="nil"/>
              <w:left w:val="nil"/>
              <w:bottom w:val="nil"/>
              <w:right w:val="nil"/>
            </w:tcBorders>
          </w:tcPr>
          <w:p w:rsidR="00C00AEB" w:rsidRPr="00E157E3" w:rsidRDefault="00BF6B84" w:rsidP="00E157E3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BF6B84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บทที่</w:t>
            </w:r>
            <w:r w:rsidRPr="00BF6B84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BF6B84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เอกสารและงานวิจัยที่เกี่ยวข้อง</w:t>
            </w:r>
            <w:r w:rsidR="00A24F1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.................................................................................................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C00AEB" w:rsidRPr="00C00AEB" w:rsidRDefault="008A2FFB" w:rsidP="00A80E7D">
            <w:pPr>
              <w:jc w:val="center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4</w:t>
            </w:r>
          </w:p>
        </w:tc>
      </w:tr>
      <w:tr w:rsidR="00C00AEB" w:rsidTr="008A2FFB">
        <w:tc>
          <w:tcPr>
            <w:tcW w:w="8730" w:type="dxa"/>
            <w:tcBorders>
              <w:top w:val="nil"/>
              <w:left w:val="nil"/>
              <w:bottom w:val="nil"/>
              <w:right w:val="nil"/>
            </w:tcBorders>
          </w:tcPr>
          <w:p w:rsidR="00C00AEB" w:rsidRPr="00BF6B84" w:rsidRDefault="00916914" w:rsidP="00BF6B84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="00BF6B84">
              <w:rPr>
                <w:rFonts w:ascii="TH SarabunPSK" w:hAnsi="TH SarabunPSK" w:cs="TH SarabunPSK"/>
                <w:sz w:val="32"/>
                <w:szCs w:val="32"/>
              </w:rPr>
              <w:t>2.1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BF6B84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แนวคิดและทฤษฎี</w:t>
            </w:r>
            <w:r w:rsidR="0030093A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ทัศนคติ</w:t>
            </w:r>
            <w:r w:rsidR="00A24F1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...........................................................................................</w:t>
            </w:r>
            <w:r w:rsidR="0030093A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C00AEB" w:rsidRPr="00C00AEB" w:rsidRDefault="008A2FFB" w:rsidP="00A80E7D">
            <w:pPr>
              <w:jc w:val="center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4</w:t>
            </w:r>
          </w:p>
        </w:tc>
      </w:tr>
      <w:tr w:rsidR="00C00AEB" w:rsidTr="008A2FFB">
        <w:tc>
          <w:tcPr>
            <w:tcW w:w="8730" w:type="dxa"/>
            <w:tcBorders>
              <w:top w:val="nil"/>
              <w:left w:val="nil"/>
              <w:bottom w:val="nil"/>
              <w:right w:val="nil"/>
            </w:tcBorders>
          </w:tcPr>
          <w:p w:rsidR="00C00AEB" w:rsidRPr="00BF6B84" w:rsidRDefault="00916914" w:rsidP="00BF6B84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="00BF6B84">
              <w:rPr>
                <w:rFonts w:ascii="TH SarabunPSK" w:hAnsi="TH SarabunPSK" w:cs="TH SarabunPSK"/>
                <w:sz w:val="32"/>
                <w:szCs w:val="32"/>
              </w:rPr>
              <w:t>2.2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30093A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แนวคิดการปกครองท้องถิ่น</w:t>
            </w:r>
            <w:r w:rsidR="00A24F1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.........................................................</w:t>
            </w:r>
            <w:r w:rsidR="0030093A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....................................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C00AEB" w:rsidRPr="00C00AEB" w:rsidRDefault="0030093A" w:rsidP="00A80E7D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10</w:t>
            </w:r>
          </w:p>
        </w:tc>
      </w:tr>
      <w:tr w:rsidR="00C00AEB" w:rsidTr="008A2FFB">
        <w:tc>
          <w:tcPr>
            <w:tcW w:w="8730" w:type="dxa"/>
            <w:tcBorders>
              <w:top w:val="nil"/>
              <w:left w:val="nil"/>
              <w:bottom w:val="nil"/>
              <w:right w:val="nil"/>
            </w:tcBorders>
          </w:tcPr>
          <w:p w:rsidR="00C00AEB" w:rsidRPr="00BF6B84" w:rsidRDefault="00916914" w:rsidP="00BF6B84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="00BF6B84">
              <w:rPr>
                <w:rFonts w:ascii="TH SarabunPSK" w:hAnsi="TH SarabunPSK" w:cs="TH SarabunPSK"/>
                <w:sz w:val="32"/>
                <w:szCs w:val="32"/>
              </w:rPr>
              <w:t>2.3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  </w:t>
            </w:r>
            <w:r w:rsidR="0030093A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องค์การบริหารส่วนตำบล</w:t>
            </w:r>
            <w:r w:rsidR="00A24F1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...................................................................................</w:t>
            </w:r>
            <w:r w:rsidR="0030093A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C00AEB" w:rsidRPr="00C00AEB" w:rsidRDefault="008A2FFB" w:rsidP="00A80E7D">
            <w:pPr>
              <w:jc w:val="center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1</w:t>
            </w:r>
            <w:r w:rsidR="0030093A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6</w:t>
            </w:r>
          </w:p>
        </w:tc>
      </w:tr>
      <w:tr w:rsidR="00C00AEB" w:rsidTr="008A2FFB">
        <w:tc>
          <w:tcPr>
            <w:tcW w:w="8730" w:type="dxa"/>
            <w:tcBorders>
              <w:top w:val="nil"/>
              <w:left w:val="nil"/>
              <w:bottom w:val="nil"/>
              <w:right w:val="nil"/>
            </w:tcBorders>
          </w:tcPr>
          <w:p w:rsidR="00C00AEB" w:rsidRPr="00BF6B84" w:rsidRDefault="00916914" w:rsidP="00BF6B8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           </w:t>
            </w:r>
            <w:r w:rsidR="00BF6B84">
              <w:rPr>
                <w:rFonts w:ascii="TH SarabunPSK" w:hAnsi="TH SarabunPSK" w:cs="TH SarabunPSK"/>
                <w:sz w:val="32"/>
                <w:szCs w:val="32"/>
              </w:rPr>
              <w:t>2.4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30093A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หลักการพื้นฐานการศึกษาชุมชน</w:t>
            </w:r>
            <w:r w:rsidR="00A24F18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C00AEB" w:rsidRPr="00C00AEB" w:rsidRDefault="008A2FFB" w:rsidP="00A80E7D">
            <w:pPr>
              <w:jc w:val="center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2</w:t>
            </w:r>
            <w:r w:rsidR="0030093A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2</w:t>
            </w:r>
          </w:p>
        </w:tc>
      </w:tr>
      <w:tr w:rsidR="00C00AEB" w:rsidTr="008A2FFB">
        <w:tc>
          <w:tcPr>
            <w:tcW w:w="8730" w:type="dxa"/>
            <w:tcBorders>
              <w:top w:val="nil"/>
              <w:left w:val="nil"/>
              <w:bottom w:val="nil"/>
              <w:right w:val="nil"/>
            </w:tcBorders>
          </w:tcPr>
          <w:p w:rsidR="00C00AEB" w:rsidRPr="00BF6B84" w:rsidRDefault="00916914" w:rsidP="00BF6B84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           </w:t>
            </w:r>
            <w:r w:rsidR="00BF6B84">
              <w:rPr>
                <w:rFonts w:ascii="TH SarabunPSK" w:hAnsi="TH SarabunPSK" w:cs="TH SarabunPSK"/>
                <w:sz w:val="32"/>
                <w:szCs w:val="32"/>
              </w:rPr>
              <w:t>2.5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  </w:t>
            </w:r>
            <w:r w:rsidR="00BF6B84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งานวิจัยที่เกี่ยวข้อง</w:t>
            </w:r>
            <w:r w:rsidR="00A24F1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...........................................................................................................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C00AEB" w:rsidRPr="00C00AEB" w:rsidRDefault="008A2FFB" w:rsidP="00A80E7D">
            <w:pPr>
              <w:jc w:val="center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2</w:t>
            </w:r>
            <w:r w:rsidR="0030093A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6</w:t>
            </w:r>
          </w:p>
        </w:tc>
      </w:tr>
      <w:tr w:rsidR="007078BF" w:rsidTr="008A2FFB">
        <w:tc>
          <w:tcPr>
            <w:tcW w:w="8730" w:type="dxa"/>
            <w:tcBorders>
              <w:top w:val="nil"/>
              <w:left w:val="nil"/>
              <w:bottom w:val="nil"/>
              <w:right w:val="nil"/>
            </w:tcBorders>
          </w:tcPr>
          <w:p w:rsidR="007078BF" w:rsidRPr="00BF6B84" w:rsidRDefault="00916914" w:rsidP="00BF6B84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="00BF6B84">
              <w:rPr>
                <w:rFonts w:ascii="TH SarabunPSK" w:hAnsi="TH SarabunPSK" w:cs="TH SarabunPSK"/>
                <w:sz w:val="32"/>
                <w:szCs w:val="32"/>
              </w:rPr>
              <w:t>2.6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BF6B84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กรอบแนวความคิด</w:t>
            </w:r>
            <w:r w:rsidR="00A24F1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...........................................................................................................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7078BF" w:rsidRPr="00C00AEB" w:rsidRDefault="0030093A" w:rsidP="00A80E7D">
            <w:pPr>
              <w:jc w:val="center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27</w:t>
            </w:r>
          </w:p>
        </w:tc>
      </w:tr>
      <w:tr w:rsidR="007078BF" w:rsidTr="008A2FFB">
        <w:tc>
          <w:tcPr>
            <w:tcW w:w="8730" w:type="dxa"/>
            <w:tcBorders>
              <w:top w:val="nil"/>
              <w:left w:val="nil"/>
              <w:bottom w:val="nil"/>
              <w:right w:val="nil"/>
            </w:tcBorders>
          </w:tcPr>
          <w:p w:rsidR="007078BF" w:rsidRPr="00C00AEB" w:rsidRDefault="00D27528" w:rsidP="00D27528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D27528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บทที่</w:t>
            </w:r>
            <w:r w:rsidRPr="00D2752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D2752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วิธีการดำเนินการวิจัย</w:t>
            </w:r>
            <w:r w:rsidR="00A24F1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................................................................................................................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7078BF" w:rsidRPr="00C00AEB" w:rsidRDefault="0030093A" w:rsidP="00A80E7D">
            <w:pPr>
              <w:jc w:val="center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28</w:t>
            </w:r>
          </w:p>
        </w:tc>
      </w:tr>
      <w:tr w:rsidR="007078BF" w:rsidTr="008A2FFB">
        <w:tc>
          <w:tcPr>
            <w:tcW w:w="8730" w:type="dxa"/>
            <w:tcBorders>
              <w:top w:val="nil"/>
              <w:left w:val="nil"/>
              <w:bottom w:val="nil"/>
              <w:right w:val="nil"/>
            </w:tcBorders>
          </w:tcPr>
          <w:p w:rsidR="007078BF" w:rsidRPr="00D27528" w:rsidRDefault="00916914" w:rsidP="00D27528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="00D27528">
              <w:rPr>
                <w:rFonts w:ascii="TH SarabunPSK" w:hAnsi="TH SarabunPSK" w:cs="TH SarabunPSK"/>
                <w:sz w:val="32"/>
                <w:szCs w:val="32"/>
              </w:rPr>
              <w:t>3.1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D2752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วิธีดำเนินการวิจัย</w:t>
            </w:r>
            <w:r w:rsidR="00A24F1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............................................................................................................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7078BF" w:rsidRPr="00C00AEB" w:rsidRDefault="0030093A" w:rsidP="00A80E7D">
            <w:pPr>
              <w:jc w:val="center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28</w:t>
            </w:r>
          </w:p>
        </w:tc>
      </w:tr>
      <w:tr w:rsidR="007078BF" w:rsidTr="008A2FFB">
        <w:tc>
          <w:tcPr>
            <w:tcW w:w="8730" w:type="dxa"/>
            <w:tcBorders>
              <w:top w:val="nil"/>
              <w:left w:val="nil"/>
              <w:bottom w:val="nil"/>
              <w:right w:val="nil"/>
            </w:tcBorders>
          </w:tcPr>
          <w:p w:rsidR="007078BF" w:rsidRPr="00C00AEB" w:rsidRDefault="00916914" w:rsidP="003953F9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="00D27528">
              <w:rPr>
                <w:rFonts w:ascii="TH SarabunPSK" w:hAnsi="TH SarabunPSK" w:cs="TH SarabunPSK"/>
                <w:sz w:val="32"/>
                <w:szCs w:val="32"/>
              </w:rPr>
              <w:t>3.2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D2752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ประชากรและกลุ่มตัวอย่าง</w:t>
            </w:r>
            <w:r w:rsidR="00A24F1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.............................................................................................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7078BF" w:rsidRPr="00C00AEB" w:rsidRDefault="0030093A" w:rsidP="00A80E7D">
            <w:pPr>
              <w:jc w:val="center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28</w:t>
            </w:r>
          </w:p>
        </w:tc>
      </w:tr>
      <w:tr w:rsidR="007078BF" w:rsidTr="008A2FFB">
        <w:tc>
          <w:tcPr>
            <w:tcW w:w="8730" w:type="dxa"/>
            <w:tcBorders>
              <w:top w:val="nil"/>
              <w:left w:val="nil"/>
              <w:bottom w:val="nil"/>
              <w:right w:val="nil"/>
            </w:tcBorders>
          </w:tcPr>
          <w:p w:rsidR="007078BF" w:rsidRPr="00D27528" w:rsidRDefault="00916914" w:rsidP="003953F9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="00D27528" w:rsidRPr="00D27528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="00D27528">
              <w:rPr>
                <w:rFonts w:ascii="TH SarabunPSK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D2752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เครื่องมือในการวิจัย</w:t>
            </w:r>
            <w:r w:rsidR="00A24F1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........................................................................................................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7078BF" w:rsidRPr="00C00AEB" w:rsidRDefault="0030093A" w:rsidP="00A80E7D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29</w:t>
            </w:r>
          </w:p>
        </w:tc>
      </w:tr>
      <w:tr w:rsidR="007078BF" w:rsidTr="008A2FFB">
        <w:tc>
          <w:tcPr>
            <w:tcW w:w="8730" w:type="dxa"/>
            <w:tcBorders>
              <w:top w:val="nil"/>
              <w:left w:val="nil"/>
              <w:bottom w:val="nil"/>
              <w:right w:val="nil"/>
            </w:tcBorders>
          </w:tcPr>
          <w:p w:rsidR="007078BF" w:rsidRPr="00D27528" w:rsidRDefault="00916914" w:rsidP="003953F9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="00D27528">
              <w:rPr>
                <w:rFonts w:ascii="TH SarabunPSK" w:hAnsi="TH SarabunPSK" w:cs="TH SarabunPSK"/>
                <w:sz w:val="32"/>
                <w:szCs w:val="32"/>
              </w:rPr>
              <w:t>3.4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  </w:t>
            </w:r>
            <w:r w:rsidR="00D2752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การเก็บรวบรวมข้อมูล</w:t>
            </w:r>
            <w:r w:rsidR="00A24F1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.....................................................................................................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7078BF" w:rsidRPr="00C00AEB" w:rsidRDefault="0030093A" w:rsidP="00A80E7D">
            <w:pPr>
              <w:jc w:val="center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29</w:t>
            </w:r>
          </w:p>
        </w:tc>
      </w:tr>
      <w:tr w:rsidR="007078BF" w:rsidTr="008A2FFB">
        <w:tc>
          <w:tcPr>
            <w:tcW w:w="8730" w:type="dxa"/>
            <w:tcBorders>
              <w:top w:val="nil"/>
              <w:left w:val="nil"/>
              <w:bottom w:val="nil"/>
              <w:right w:val="nil"/>
            </w:tcBorders>
          </w:tcPr>
          <w:p w:rsidR="007078BF" w:rsidRPr="00D27528" w:rsidRDefault="00916914" w:rsidP="003953F9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="00D27528">
              <w:rPr>
                <w:rFonts w:ascii="TH SarabunPSK" w:hAnsi="TH SarabunPSK" w:cs="TH SarabunPSK"/>
                <w:sz w:val="32"/>
                <w:szCs w:val="32"/>
              </w:rPr>
              <w:t>3.5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  </w:t>
            </w:r>
            <w:r w:rsidR="003953F9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สถิติในการวิเคราะห์ข้อมูล</w:t>
            </w:r>
            <w:r w:rsidR="00A24F1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..............................................................................................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7078BF" w:rsidRPr="00C00AEB" w:rsidRDefault="0030093A" w:rsidP="00A80E7D">
            <w:pPr>
              <w:jc w:val="center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29</w:t>
            </w:r>
          </w:p>
        </w:tc>
      </w:tr>
      <w:tr w:rsidR="007078BF" w:rsidTr="008A2FFB">
        <w:tc>
          <w:tcPr>
            <w:tcW w:w="8730" w:type="dxa"/>
            <w:tcBorders>
              <w:top w:val="nil"/>
              <w:left w:val="nil"/>
              <w:bottom w:val="nil"/>
              <w:right w:val="nil"/>
            </w:tcBorders>
          </w:tcPr>
          <w:p w:rsidR="007078BF" w:rsidRPr="00C00AEB" w:rsidRDefault="003953F9" w:rsidP="003953F9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3953F9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บทที่</w:t>
            </w:r>
            <w:r w:rsidRPr="003953F9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3953F9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ผลการวิเคราะห์ข้อมูล</w:t>
            </w:r>
            <w:r w:rsidR="00A24F1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...............................................................................................................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7078BF" w:rsidRPr="00C00AEB" w:rsidRDefault="0030093A" w:rsidP="00A80E7D">
            <w:pPr>
              <w:jc w:val="center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30</w:t>
            </w:r>
          </w:p>
        </w:tc>
      </w:tr>
      <w:tr w:rsidR="003953F9" w:rsidTr="008A2FFB">
        <w:tc>
          <w:tcPr>
            <w:tcW w:w="8730" w:type="dxa"/>
            <w:tcBorders>
              <w:top w:val="nil"/>
              <w:left w:val="nil"/>
              <w:bottom w:val="nil"/>
              <w:right w:val="nil"/>
            </w:tcBorders>
          </w:tcPr>
          <w:p w:rsidR="003953F9" w:rsidRPr="00327160" w:rsidRDefault="00327160" w:rsidP="003953F9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บทที่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สรุปผล อภิปรายผล และข้อเสนอแนะ</w:t>
            </w:r>
            <w:r w:rsidR="00A24F1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.....................................................................................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916914" w:rsidRPr="00C00AEB" w:rsidRDefault="0030093A" w:rsidP="00A80E7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38</w:t>
            </w:r>
          </w:p>
        </w:tc>
      </w:tr>
    </w:tbl>
    <w:p w:rsidR="00A80E7D" w:rsidRDefault="00A80E7D" w:rsidP="00327160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  <w:lang w:val="en-GB"/>
        </w:rPr>
      </w:pPr>
    </w:p>
    <w:p w:rsidR="008A2FFB" w:rsidRDefault="008A2FFB" w:rsidP="00327160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  <w:lang w:val="en-GB"/>
        </w:rPr>
      </w:pPr>
    </w:p>
    <w:p w:rsidR="0030093A" w:rsidRDefault="0030093A" w:rsidP="00327160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  <w:lang w:val="en-GB"/>
        </w:rPr>
      </w:pPr>
    </w:p>
    <w:p w:rsidR="0030093A" w:rsidRDefault="0030093A" w:rsidP="00327160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  <w:lang w:val="en-GB"/>
        </w:rPr>
      </w:pPr>
    </w:p>
    <w:p w:rsidR="0030093A" w:rsidRDefault="0030093A" w:rsidP="00327160">
      <w:pPr>
        <w:spacing w:after="0"/>
        <w:jc w:val="center"/>
        <w:rPr>
          <w:rFonts w:ascii="TH SarabunPSK" w:hAnsi="TH SarabunPSK" w:cs="TH SarabunPSK" w:hint="cs"/>
          <w:b/>
          <w:bCs/>
          <w:sz w:val="40"/>
          <w:szCs w:val="40"/>
          <w:lang w:val="en-GB"/>
        </w:rPr>
      </w:pPr>
    </w:p>
    <w:tbl>
      <w:tblPr>
        <w:tblStyle w:val="a7"/>
        <w:tblW w:w="9360" w:type="dxa"/>
        <w:tblInd w:w="-612" w:type="dxa"/>
        <w:tblLook w:val="04A0" w:firstRow="1" w:lastRow="0" w:firstColumn="1" w:lastColumn="0" w:noHBand="0" w:noVBand="1"/>
      </w:tblPr>
      <w:tblGrid>
        <w:gridCol w:w="8730"/>
        <w:gridCol w:w="630"/>
      </w:tblGrid>
      <w:tr w:rsidR="00935814" w:rsidRPr="00A15F3C" w:rsidTr="008A2FFB">
        <w:trPr>
          <w:trHeight w:val="980"/>
        </w:trPr>
        <w:tc>
          <w:tcPr>
            <w:tcW w:w="8730" w:type="dxa"/>
            <w:tcBorders>
              <w:top w:val="nil"/>
              <w:left w:val="nil"/>
              <w:bottom w:val="nil"/>
              <w:right w:val="nil"/>
            </w:tcBorders>
          </w:tcPr>
          <w:p w:rsidR="00935814" w:rsidRPr="00A15F3C" w:rsidRDefault="00C25032" w:rsidP="00B9255D">
            <w:pPr>
              <w:spacing w:after="100" w:afterAutospacing="1"/>
              <w:jc w:val="center"/>
              <w:rPr>
                <w:rFonts w:ascii="TH SarabunPSK" w:hAnsi="TH SarabunPSK" w:cs="TH SarabunPSK"/>
                <w:sz w:val="40"/>
                <w:szCs w:val="40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lastRenderedPageBreak/>
              <w:t xml:space="preserve">           </w:t>
            </w:r>
            <w:r w:rsidR="00935814" w:rsidRPr="00A15F3C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สารบัญ</w:t>
            </w:r>
            <w:r w:rsidR="00935814" w:rsidRPr="00A15F3C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  <w:lang w:val="en-GB"/>
              </w:rPr>
              <w:t>(ต่อ)</w:t>
            </w:r>
          </w:p>
          <w:p w:rsidR="00935814" w:rsidRPr="00A15F3C" w:rsidRDefault="00935814" w:rsidP="00B9255D">
            <w:pPr>
              <w:spacing w:after="100" w:afterAutospacing="1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935814" w:rsidRPr="00A15F3C" w:rsidRDefault="00935814" w:rsidP="00B9255D">
            <w:pPr>
              <w:spacing w:after="100" w:afterAutospacing="1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  <w:p w:rsidR="00935814" w:rsidRPr="00A15F3C" w:rsidRDefault="00935814" w:rsidP="00B9255D">
            <w:pPr>
              <w:spacing w:after="100" w:afterAutospacing="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5F3C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หน้า</w:t>
            </w:r>
          </w:p>
        </w:tc>
      </w:tr>
      <w:tr w:rsidR="00935814" w:rsidRPr="00A15F3C" w:rsidTr="008A2FFB">
        <w:tc>
          <w:tcPr>
            <w:tcW w:w="8730" w:type="dxa"/>
            <w:tcBorders>
              <w:top w:val="nil"/>
              <w:left w:val="nil"/>
              <w:bottom w:val="nil"/>
              <w:right w:val="nil"/>
            </w:tcBorders>
          </w:tcPr>
          <w:p w:rsidR="00935814" w:rsidRPr="00A15F3C" w:rsidRDefault="00935814" w:rsidP="00B9255D">
            <w:pPr>
              <w:spacing w:after="100" w:afterAutospacing="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บรรณานุกรม</w:t>
            </w:r>
            <w:r w:rsidRPr="00A15F3C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>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935814" w:rsidRPr="00A15F3C" w:rsidRDefault="00935814" w:rsidP="00B9255D">
            <w:pPr>
              <w:spacing w:after="100" w:afterAutospacing="1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A15F3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8A2FFB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4</w:t>
            </w:r>
            <w:r w:rsidR="0030093A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0</w:t>
            </w:r>
          </w:p>
        </w:tc>
      </w:tr>
      <w:tr w:rsidR="00935814" w:rsidRPr="00A15F3C" w:rsidTr="008A2FFB">
        <w:tc>
          <w:tcPr>
            <w:tcW w:w="8730" w:type="dxa"/>
            <w:tcBorders>
              <w:top w:val="nil"/>
              <w:left w:val="nil"/>
              <w:bottom w:val="nil"/>
              <w:right w:val="nil"/>
            </w:tcBorders>
          </w:tcPr>
          <w:p w:rsidR="00935814" w:rsidRPr="00A15F3C" w:rsidRDefault="00935814" w:rsidP="00B9255D">
            <w:pPr>
              <w:spacing w:after="100" w:afterAutospacing="1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</w:t>
            </w:r>
            <w:r w:rsidR="00A24F1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...................................................................................................................................................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935814" w:rsidRPr="00A15F3C" w:rsidRDefault="008A2FFB" w:rsidP="00B9255D">
            <w:pPr>
              <w:spacing w:after="100" w:afterAutospacing="1"/>
              <w:rPr>
                <w:rFonts w:ascii="TH SarabunPSK" w:hAnsi="TH SarabunPSK" w:cs="TH SarabunPSK" w:hint="cs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 4</w:t>
            </w:r>
            <w:r w:rsidR="0030093A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1</w:t>
            </w:r>
          </w:p>
        </w:tc>
      </w:tr>
      <w:tr w:rsidR="00935814" w:rsidRPr="00A15F3C" w:rsidTr="008A2FFB">
        <w:tc>
          <w:tcPr>
            <w:tcW w:w="8730" w:type="dxa"/>
            <w:tcBorders>
              <w:top w:val="nil"/>
              <w:left w:val="nil"/>
              <w:bottom w:val="nil"/>
              <w:right w:val="nil"/>
            </w:tcBorders>
          </w:tcPr>
          <w:p w:rsidR="00935814" w:rsidRPr="00A15F3C" w:rsidRDefault="00935814" w:rsidP="00B9255D">
            <w:pPr>
              <w:spacing w:after="100" w:afterAutospacing="1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ก แบบสอบถาม</w:t>
            </w:r>
            <w:r w:rsidR="00A24F1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........................................................................................................................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935814" w:rsidRPr="008A2FFB" w:rsidRDefault="008A2FFB" w:rsidP="00B9255D">
            <w:pPr>
              <w:spacing w:after="100" w:afterAutospacing="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 4</w:t>
            </w:r>
            <w:r w:rsidR="0030093A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2</w:t>
            </w:r>
          </w:p>
        </w:tc>
      </w:tr>
      <w:tr w:rsidR="00935814" w:rsidRPr="00A15F3C" w:rsidTr="008A2FFB">
        <w:tc>
          <w:tcPr>
            <w:tcW w:w="8730" w:type="dxa"/>
            <w:tcBorders>
              <w:top w:val="nil"/>
              <w:left w:val="nil"/>
              <w:bottom w:val="nil"/>
              <w:right w:val="nil"/>
            </w:tcBorders>
          </w:tcPr>
          <w:p w:rsidR="00935814" w:rsidRPr="00A15F3C" w:rsidRDefault="00935814" w:rsidP="00B9255D">
            <w:pPr>
              <w:spacing w:after="100" w:afterAutospacing="1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ภาคผนวก </w:t>
            </w:r>
            <w:r w:rsidR="0030093A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</w:t>
            </w:r>
            <w:r w:rsidR="00A24F1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ภาพการเก็บข้อมูล................................................................................................................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935814" w:rsidRPr="00A15F3C" w:rsidRDefault="008A2FFB" w:rsidP="00B9255D">
            <w:pPr>
              <w:spacing w:after="100" w:afterAutospacing="1"/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 </w:t>
            </w:r>
            <w:r w:rsidR="0071261F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48</w:t>
            </w:r>
          </w:p>
        </w:tc>
      </w:tr>
      <w:tr w:rsidR="00935814" w:rsidRPr="00A15F3C" w:rsidTr="008A2FFB">
        <w:tc>
          <w:tcPr>
            <w:tcW w:w="8730" w:type="dxa"/>
            <w:tcBorders>
              <w:top w:val="nil"/>
              <w:left w:val="nil"/>
              <w:bottom w:val="nil"/>
              <w:right w:val="nil"/>
            </w:tcBorders>
          </w:tcPr>
          <w:p w:rsidR="00935814" w:rsidRPr="00A15F3C" w:rsidRDefault="00935814" w:rsidP="00B9255D">
            <w:pPr>
              <w:spacing w:after="100" w:afterAutospacing="1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ประวัติคณะผู้วิจัย</w:t>
            </w:r>
            <w:r w:rsidR="00A24F1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.......................................................................................................................................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935814" w:rsidRPr="00A15F3C" w:rsidRDefault="008A2FFB" w:rsidP="00B9255D">
            <w:pPr>
              <w:spacing w:after="100" w:afterAutospacing="1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 5</w:t>
            </w:r>
            <w:r w:rsidR="0071261F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0</w:t>
            </w:r>
          </w:p>
        </w:tc>
      </w:tr>
    </w:tbl>
    <w:p w:rsidR="00935814" w:rsidRDefault="00935814" w:rsidP="00327160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24F18" w:rsidRDefault="00A24F18" w:rsidP="00327160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24F18" w:rsidRDefault="00A24F18" w:rsidP="00327160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24F18" w:rsidRDefault="00A24F18" w:rsidP="00327160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24F18" w:rsidRDefault="00A24F18" w:rsidP="00327160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24F18" w:rsidRDefault="00A24F18" w:rsidP="00327160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24F18" w:rsidRDefault="00A24F18" w:rsidP="00327160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24F18" w:rsidRDefault="00A24F18" w:rsidP="00327160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24F18" w:rsidRDefault="00A24F18" w:rsidP="00327160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24F18" w:rsidRDefault="00A24F18" w:rsidP="00327160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24F18" w:rsidRDefault="00A24F18" w:rsidP="00327160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24F18" w:rsidRDefault="00A24F18" w:rsidP="00327160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24F18" w:rsidRDefault="00A24F18" w:rsidP="00327160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24F18" w:rsidRDefault="00A24F18" w:rsidP="00327160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24F18" w:rsidRDefault="00A24F18" w:rsidP="00A24F18"/>
    <w:sectPr w:rsidR="00A24F18" w:rsidSect="00881415">
      <w:headerReference w:type="default" r:id="rId6"/>
      <w:pgSz w:w="11906" w:h="16838"/>
      <w:pgMar w:top="2160" w:right="1440" w:bottom="1440" w:left="2160" w:header="706" w:footer="706" w:gutter="0"/>
      <w:pgNumType w:fmt="thaiLetters"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A281C" w:rsidRDefault="000A281C" w:rsidP="00A80E7D">
      <w:pPr>
        <w:spacing w:after="0" w:line="240" w:lineRule="auto"/>
      </w:pPr>
      <w:r>
        <w:separator/>
      </w:r>
    </w:p>
  </w:endnote>
  <w:endnote w:type="continuationSeparator" w:id="0">
    <w:p w:rsidR="000A281C" w:rsidRDefault="000A281C" w:rsidP="00A80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A281C" w:rsidRDefault="000A281C" w:rsidP="00A80E7D">
      <w:pPr>
        <w:spacing w:after="0" w:line="240" w:lineRule="auto"/>
      </w:pPr>
      <w:r>
        <w:separator/>
      </w:r>
    </w:p>
  </w:footnote>
  <w:footnote w:type="continuationSeparator" w:id="0">
    <w:p w:rsidR="000A281C" w:rsidRDefault="000A281C" w:rsidP="00A80E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SarabunPSK" w:hAnsi="TH SarabunPSK" w:cs="TH SarabunPSK"/>
        <w:sz w:val="32"/>
        <w:szCs w:val="32"/>
      </w:rPr>
      <w:id w:val="-448386739"/>
      <w:docPartObj>
        <w:docPartGallery w:val="Page Numbers (Top of Page)"/>
        <w:docPartUnique/>
      </w:docPartObj>
    </w:sdtPr>
    <w:sdtContent>
      <w:p w:rsidR="00935814" w:rsidRPr="00A24F18" w:rsidRDefault="00A24F18" w:rsidP="00A24F18">
        <w:pPr>
          <w:pStyle w:val="a3"/>
          <w:jc w:val="center"/>
          <w:rPr>
            <w:rFonts w:ascii="TH SarabunPSK" w:hAnsi="TH SarabunPSK" w:cs="TH SarabunPSK"/>
            <w:sz w:val="32"/>
            <w:szCs w:val="32"/>
          </w:rPr>
        </w:pPr>
        <w:r w:rsidRPr="00A24F18">
          <w:rPr>
            <w:rFonts w:ascii="TH SarabunPSK" w:hAnsi="TH SarabunPSK" w:cs="TH SarabunPSK"/>
            <w:sz w:val="32"/>
            <w:szCs w:val="32"/>
            <w:cs/>
          </w:rPr>
          <w:t>(</w:t>
        </w:r>
        <w:r w:rsidR="0030093A">
          <w:rPr>
            <w:rFonts w:ascii="TH SarabunPSK" w:hAnsi="TH SarabunPSK" w:cs="TH SarabunPSK" w:hint="cs"/>
            <w:sz w:val="32"/>
            <w:szCs w:val="32"/>
            <w:cs/>
          </w:rPr>
          <w:t>ง</w:t>
        </w:r>
        <w:r w:rsidRPr="00A24F18">
          <w:rPr>
            <w:rFonts w:ascii="TH SarabunPSK" w:hAnsi="TH SarabunPSK" w:cs="TH SarabunPSK"/>
            <w:sz w:val="32"/>
            <w:szCs w:val="32"/>
            <w:cs/>
          </w:rPr>
          <w:t>)</w:t>
        </w:r>
      </w:p>
    </w:sdtContent>
  </w:sdt>
  <w:p w:rsidR="00935814" w:rsidRDefault="009358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0E7D"/>
    <w:rsid w:val="00003FDB"/>
    <w:rsid w:val="000053D4"/>
    <w:rsid w:val="00007957"/>
    <w:rsid w:val="000161EE"/>
    <w:rsid w:val="000211AD"/>
    <w:rsid w:val="0003243D"/>
    <w:rsid w:val="00033C10"/>
    <w:rsid w:val="0003663B"/>
    <w:rsid w:val="00042E39"/>
    <w:rsid w:val="00047F02"/>
    <w:rsid w:val="00050587"/>
    <w:rsid w:val="0005326A"/>
    <w:rsid w:val="00054CFB"/>
    <w:rsid w:val="0006671B"/>
    <w:rsid w:val="0007712A"/>
    <w:rsid w:val="00094C8E"/>
    <w:rsid w:val="000A281C"/>
    <w:rsid w:val="000C0528"/>
    <w:rsid w:val="000D11FC"/>
    <w:rsid w:val="000D2C03"/>
    <w:rsid w:val="000D48F8"/>
    <w:rsid w:val="000D58CF"/>
    <w:rsid w:val="000F7203"/>
    <w:rsid w:val="00111607"/>
    <w:rsid w:val="00122059"/>
    <w:rsid w:val="00127415"/>
    <w:rsid w:val="001401A2"/>
    <w:rsid w:val="00141845"/>
    <w:rsid w:val="001436D1"/>
    <w:rsid w:val="00185663"/>
    <w:rsid w:val="00186A71"/>
    <w:rsid w:val="001941DE"/>
    <w:rsid w:val="001A1F3A"/>
    <w:rsid w:val="001B4E64"/>
    <w:rsid w:val="001D17D9"/>
    <w:rsid w:val="001D798C"/>
    <w:rsid w:val="001F676E"/>
    <w:rsid w:val="002169D1"/>
    <w:rsid w:val="0022547C"/>
    <w:rsid w:val="00227BEF"/>
    <w:rsid w:val="002635A8"/>
    <w:rsid w:val="0027589A"/>
    <w:rsid w:val="002906B6"/>
    <w:rsid w:val="00290AB7"/>
    <w:rsid w:val="0029739D"/>
    <w:rsid w:val="002A5517"/>
    <w:rsid w:val="002C092E"/>
    <w:rsid w:val="002D0AF5"/>
    <w:rsid w:val="002D189F"/>
    <w:rsid w:val="002D2153"/>
    <w:rsid w:val="002D4ABD"/>
    <w:rsid w:val="002D6500"/>
    <w:rsid w:val="002F0593"/>
    <w:rsid w:val="002F7E34"/>
    <w:rsid w:val="0030093A"/>
    <w:rsid w:val="00311374"/>
    <w:rsid w:val="00316325"/>
    <w:rsid w:val="00325D80"/>
    <w:rsid w:val="00327160"/>
    <w:rsid w:val="00327230"/>
    <w:rsid w:val="00330023"/>
    <w:rsid w:val="003354D9"/>
    <w:rsid w:val="00336476"/>
    <w:rsid w:val="003379D6"/>
    <w:rsid w:val="00337C62"/>
    <w:rsid w:val="00343C8D"/>
    <w:rsid w:val="00344EEB"/>
    <w:rsid w:val="00347DCD"/>
    <w:rsid w:val="00351402"/>
    <w:rsid w:val="0036247F"/>
    <w:rsid w:val="00390D2A"/>
    <w:rsid w:val="003953F9"/>
    <w:rsid w:val="003A45CF"/>
    <w:rsid w:val="003B58CB"/>
    <w:rsid w:val="003C39D5"/>
    <w:rsid w:val="003C4375"/>
    <w:rsid w:val="003C7A60"/>
    <w:rsid w:val="003D2E69"/>
    <w:rsid w:val="003D4D95"/>
    <w:rsid w:val="003F0063"/>
    <w:rsid w:val="003F5104"/>
    <w:rsid w:val="003F7ABB"/>
    <w:rsid w:val="00414930"/>
    <w:rsid w:val="004226F7"/>
    <w:rsid w:val="00424883"/>
    <w:rsid w:val="0043638B"/>
    <w:rsid w:val="00440DB0"/>
    <w:rsid w:val="004539C7"/>
    <w:rsid w:val="00477222"/>
    <w:rsid w:val="004C75D3"/>
    <w:rsid w:val="0050263E"/>
    <w:rsid w:val="00504DD1"/>
    <w:rsid w:val="00507D69"/>
    <w:rsid w:val="00521F99"/>
    <w:rsid w:val="005355A1"/>
    <w:rsid w:val="00541C44"/>
    <w:rsid w:val="00551136"/>
    <w:rsid w:val="00576774"/>
    <w:rsid w:val="005900C5"/>
    <w:rsid w:val="005D2179"/>
    <w:rsid w:val="005D5697"/>
    <w:rsid w:val="005E30ED"/>
    <w:rsid w:val="00605A19"/>
    <w:rsid w:val="00615594"/>
    <w:rsid w:val="00616CFB"/>
    <w:rsid w:val="00622DD6"/>
    <w:rsid w:val="00624EC7"/>
    <w:rsid w:val="00626F56"/>
    <w:rsid w:val="006319F1"/>
    <w:rsid w:val="006505D8"/>
    <w:rsid w:val="00652CC1"/>
    <w:rsid w:val="00667898"/>
    <w:rsid w:val="00676DE8"/>
    <w:rsid w:val="00684EDB"/>
    <w:rsid w:val="00685597"/>
    <w:rsid w:val="00686C86"/>
    <w:rsid w:val="00695522"/>
    <w:rsid w:val="006B0740"/>
    <w:rsid w:val="006D0F4E"/>
    <w:rsid w:val="006D4122"/>
    <w:rsid w:val="006D589F"/>
    <w:rsid w:val="006E2F98"/>
    <w:rsid w:val="007078BF"/>
    <w:rsid w:val="00707E8A"/>
    <w:rsid w:val="007117F5"/>
    <w:rsid w:val="0071261F"/>
    <w:rsid w:val="007159BF"/>
    <w:rsid w:val="00716187"/>
    <w:rsid w:val="00721869"/>
    <w:rsid w:val="007251DB"/>
    <w:rsid w:val="00735B3F"/>
    <w:rsid w:val="00737CD8"/>
    <w:rsid w:val="00741927"/>
    <w:rsid w:val="00743AA9"/>
    <w:rsid w:val="00745F2F"/>
    <w:rsid w:val="007563A1"/>
    <w:rsid w:val="00762498"/>
    <w:rsid w:val="007637A5"/>
    <w:rsid w:val="00767729"/>
    <w:rsid w:val="00775063"/>
    <w:rsid w:val="00784627"/>
    <w:rsid w:val="007949CD"/>
    <w:rsid w:val="007A4783"/>
    <w:rsid w:val="007B6894"/>
    <w:rsid w:val="007C6931"/>
    <w:rsid w:val="007D3CCF"/>
    <w:rsid w:val="007D5E9B"/>
    <w:rsid w:val="007D78D8"/>
    <w:rsid w:val="007E1FE6"/>
    <w:rsid w:val="007E3A9B"/>
    <w:rsid w:val="007F2533"/>
    <w:rsid w:val="0080776B"/>
    <w:rsid w:val="008268C6"/>
    <w:rsid w:val="008329D1"/>
    <w:rsid w:val="00833953"/>
    <w:rsid w:val="008352BB"/>
    <w:rsid w:val="0084204B"/>
    <w:rsid w:val="0084734A"/>
    <w:rsid w:val="008545CB"/>
    <w:rsid w:val="0085488E"/>
    <w:rsid w:val="00881415"/>
    <w:rsid w:val="00883BAC"/>
    <w:rsid w:val="008852B0"/>
    <w:rsid w:val="008913D6"/>
    <w:rsid w:val="00894FD6"/>
    <w:rsid w:val="00897FD2"/>
    <w:rsid w:val="008A2FFB"/>
    <w:rsid w:val="008B1F0D"/>
    <w:rsid w:val="008D136B"/>
    <w:rsid w:val="009118A7"/>
    <w:rsid w:val="00916914"/>
    <w:rsid w:val="00923A5D"/>
    <w:rsid w:val="00935814"/>
    <w:rsid w:val="0094727E"/>
    <w:rsid w:val="00947DFC"/>
    <w:rsid w:val="00964BC5"/>
    <w:rsid w:val="009657A6"/>
    <w:rsid w:val="00965EE3"/>
    <w:rsid w:val="00972A17"/>
    <w:rsid w:val="009744C1"/>
    <w:rsid w:val="009837AD"/>
    <w:rsid w:val="0099311B"/>
    <w:rsid w:val="00995163"/>
    <w:rsid w:val="00995FD9"/>
    <w:rsid w:val="009A1797"/>
    <w:rsid w:val="009B6F59"/>
    <w:rsid w:val="009B7C59"/>
    <w:rsid w:val="009C400F"/>
    <w:rsid w:val="009C4855"/>
    <w:rsid w:val="009D0E08"/>
    <w:rsid w:val="009D1BDC"/>
    <w:rsid w:val="009E0F7A"/>
    <w:rsid w:val="009E768C"/>
    <w:rsid w:val="009F27A1"/>
    <w:rsid w:val="009F2FA4"/>
    <w:rsid w:val="00A07607"/>
    <w:rsid w:val="00A07A88"/>
    <w:rsid w:val="00A07BF2"/>
    <w:rsid w:val="00A1074F"/>
    <w:rsid w:val="00A115DD"/>
    <w:rsid w:val="00A129A2"/>
    <w:rsid w:val="00A14F77"/>
    <w:rsid w:val="00A2357D"/>
    <w:rsid w:val="00A24F18"/>
    <w:rsid w:val="00A43E5F"/>
    <w:rsid w:val="00A504A0"/>
    <w:rsid w:val="00A54FD9"/>
    <w:rsid w:val="00A566DD"/>
    <w:rsid w:val="00A806D0"/>
    <w:rsid w:val="00A80E7D"/>
    <w:rsid w:val="00A81223"/>
    <w:rsid w:val="00A85245"/>
    <w:rsid w:val="00A87CE8"/>
    <w:rsid w:val="00AA2869"/>
    <w:rsid w:val="00AA2963"/>
    <w:rsid w:val="00AC7299"/>
    <w:rsid w:val="00AD2FD9"/>
    <w:rsid w:val="00AD7BD8"/>
    <w:rsid w:val="00B147B0"/>
    <w:rsid w:val="00B178A8"/>
    <w:rsid w:val="00B23B7E"/>
    <w:rsid w:val="00B30207"/>
    <w:rsid w:val="00B57D04"/>
    <w:rsid w:val="00B60A42"/>
    <w:rsid w:val="00B62C08"/>
    <w:rsid w:val="00B907BD"/>
    <w:rsid w:val="00B964F1"/>
    <w:rsid w:val="00B96D04"/>
    <w:rsid w:val="00BA13BF"/>
    <w:rsid w:val="00BB1F74"/>
    <w:rsid w:val="00BC0996"/>
    <w:rsid w:val="00BC20EE"/>
    <w:rsid w:val="00BC4F54"/>
    <w:rsid w:val="00BC553E"/>
    <w:rsid w:val="00BD023A"/>
    <w:rsid w:val="00BE0E54"/>
    <w:rsid w:val="00BE33AF"/>
    <w:rsid w:val="00BF2425"/>
    <w:rsid w:val="00BF28C4"/>
    <w:rsid w:val="00BF2E88"/>
    <w:rsid w:val="00BF6B84"/>
    <w:rsid w:val="00C00AEB"/>
    <w:rsid w:val="00C0346B"/>
    <w:rsid w:val="00C10762"/>
    <w:rsid w:val="00C127D9"/>
    <w:rsid w:val="00C25032"/>
    <w:rsid w:val="00C26AA0"/>
    <w:rsid w:val="00C2758A"/>
    <w:rsid w:val="00C35520"/>
    <w:rsid w:val="00C360D8"/>
    <w:rsid w:val="00C409FE"/>
    <w:rsid w:val="00C41349"/>
    <w:rsid w:val="00C46FA1"/>
    <w:rsid w:val="00C62962"/>
    <w:rsid w:val="00C71548"/>
    <w:rsid w:val="00C72049"/>
    <w:rsid w:val="00CA6B34"/>
    <w:rsid w:val="00CB787C"/>
    <w:rsid w:val="00CD534E"/>
    <w:rsid w:val="00CE25C4"/>
    <w:rsid w:val="00CE2ECE"/>
    <w:rsid w:val="00CF5C35"/>
    <w:rsid w:val="00D001BA"/>
    <w:rsid w:val="00D0527A"/>
    <w:rsid w:val="00D1371B"/>
    <w:rsid w:val="00D228AA"/>
    <w:rsid w:val="00D24D8E"/>
    <w:rsid w:val="00D25F24"/>
    <w:rsid w:val="00D27528"/>
    <w:rsid w:val="00D80C18"/>
    <w:rsid w:val="00D914FF"/>
    <w:rsid w:val="00D91C17"/>
    <w:rsid w:val="00D92457"/>
    <w:rsid w:val="00DA3D97"/>
    <w:rsid w:val="00DA68D2"/>
    <w:rsid w:val="00DB01C4"/>
    <w:rsid w:val="00DB25C7"/>
    <w:rsid w:val="00DB3F66"/>
    <w:rsid w:val="00DD4D9E"/>
    <w:rsid w:val="00DD683D"/>
    <w:rsid w:val="00DE5F7D"/>
    <w:rsid w:val="00DF554D"/>
    <w:rsid w:val="00DF5D2C"/>
    <w:rsid w:val="00E06D56"/>
    <w:rsid w:val="00E11932"/>
    <w:rsid w:val="00E14871"/>
    <w:rsid w:val="00E157E3"/>
    <w:rsid w:val="00E32631"/>
    <w:rsid w:val="00E34222"/>
    <w:rsid w:val="00E45416"/>
    <w:rsid w:val="00E50124"/>
    <w:rsid w:val="00E52362"/>
    <w:rsid w:val="00E5311A"/>
    <w:rsid w:val="00E62B1A"/>
    <w:rsid w:val="00E8280E"/>
    <w:rsid w:val="00E8306F"/>
    <w:rsid w:val="00E92682"/>
    <w:rsid w:val="00EA66E8"/>
    <w:rsid w:val="00EA70BA"/>
    <w:rsid w:val="00EB1857"/>
    <w:rsid w:val="00EE532D"/>
    <w:rsid w:val="00EF2F15"/>
    <w:rsid w:val="00EF6838"/>
    <w:rsid w:val="00F02189"/>
    <w:rsid w:val="00F024D4"/>
    <w:rsid w:val="00F068C4"/>
    <w:rsid w:val="00F14749"/>
    <w:rsid w:val="00F24E98"/>
    <w:rsid w:val="00F35C6D"/>
    <w:rsid w:val="00F44C86"/>
    <w:rsid w:val="00F5559C"/>
    <w:rsid w:val="00F63365"/>
    <w:rsid w:val="00F7161F"/>
    <w:rsid w:val="00F74480"/>
    <w:rsid w:val="00F74A2C"/>
    <w:rsid w:val="00F9052E"/>
    <w:rsid w:val="00F906E8"/>
    <w:rsid w:val="00F91764"/>
    <w:rsid w:val="00F95DD4"/>
    <w:rsid w:val="00FB52F1"/>
    <w:rsid w:val="00FC7B63"/>
    <w:rsid w:val="00FE691A"/>
    <w:rsid w:val="00FF5CB1"/>
    <w:rsid w:val="00FF7A37"/>
    <w:rsid w:val="00FF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9849CA"/>
  <w15:docId w15:val="{83F0A7B4-8026-4520-A03E-DB480EF8E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4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0E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A80E7D"/>
  </w:style>
  <w:style w:type="paragraph" w:styleId="a5">
    <w:name w:val="footer"/>
    <w:basedOn w:val="a"/>
    <w:link w:val="a6"/>
    <w:uiPriority w:val="99"/>
    <w:unhideWhenUsed/>
    <w:rsid w:val="00A80E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A80E7D"/>
  </w:style>
  <w:style w:type="table" w:styleId="a7">
    <w:name w:val="Table Grid"/>
    <w:basedOn w:val="a1"/>
    <w:uiPriority w:val="59"/>
    <w:rsid w:val="00C00A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โดมธราดล อนันตสาน</cp:lastModifiedBy>
  <cp:revision>6</cp:revision>
  <dcterms:created xsi:type="dcterms:W3CDTF">2019-03-11T22:50:00Z</dcterms:created>
  <dcterms:modified xsi:type="dcterms:W3CDTF">2023-02-15T03:37:00Z</dcterms:modified>
</cp:coreProperties>
</file>